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4C13A55C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7286A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2F72FC">
        <w:rPr>
          <w:rFonts w:ascii="Times New Roman" w:hAnsi="Times New Roman"/>
          <w:b/>
          <w:sz w:val="14"/>
          <w:szCs w:val="14"/>
        </w:rPr>
        <w:t>49</w:t>
      </w:r>
      <w:r w:rsidR="00C63030">
        <w:rPr>
          <w:rFonts w:ascii="Times New Roman" w:hAnsi="Times New Roman"/>
          <w:b/>
          <w:sz w:val="14"/>
          <w:szCs w:val="14"/>
        </w:rPr>
        <w:t>-</w:t>
      </w:r>
      <w:r w:rsidR="00D54AE1">
        <w:rPr>
          <w:rFonts w:ascii="Times New Roman" w:hAnsi="Times New Roman"/>
          <w:b/>
          <w:sz w:val="14"/>
          <w:szCs w:val="14"/>
        </w:rPr>
        <w:t>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6F775D3B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2F72FC" w:rsidRPr="002F72FC">
        <w:rPr>
          <w:rFonts w:ascii="Times New Roman" w:hAnsi="Times New Roman"/>
          <w:sz w:val="14"/>
          <w:szCs w:val="14"/>
        </w:rPr>
        <w:t>CONTRATAÇÃO DE SERVIÇOS DE ARBITRAGEM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538C4814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</w:t>
      </w:r>
      <w:r w:rsidR="00045B7C">
        <w:rPr>
          <w:rFonts w:ascii="Times New Roman" w:hAnsi="Times New Roman"/>
          <w:b/>
          <w:sz w:val="14"/>
          <w:szCs w:val="14"/>
        </w:rPr>
        <w:t>a</w:t>
      </w:r>
      <w:r w:rsidR="002632C1" w:rsidRPr="00DD1F07">
        <w:rPr>
          <w:rFonts w:ascii="Times New Roman" w:hAnsi="Times New Roman"/>
          <w:b/>
          <w:sz w:val="14"/>
          <w:szCs w:val="14"/>
        </w:rPr>
        <w:t>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</w:t>
      </w:r>
      <w:r w:rsidR="00045B7C">
        <w:rPr>
          <w:rFonts w:ascii="Times New Roman" w:hAnsi="Times New Roman"/>
          <w:b/>
          <w:sz w:val="14"/>
          <w:szCs w:val="14"/>
        </w:rPr>
        <w:t>a</w:t>
      </w:r>
      <w:r w:rsidR="002632C1" w:rsidRPr="00DD1F07">
        <w:rPr>
          <w:rFonts w:ascii="Times New Roman" w:hAnsi="Times New Roman"/>
          <w:b/>
          <w:sz w:val="14"/>
          <w:szCs w:val="14"/>
        </w:rPr>
        <w:t>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2F72FC" w:rsidRPr="002F72FC">
        <w:rPr>
          <w:rFonts w:ascii="Times New Roman" w:hAnsi="Times New Roman"/>
          <w:sz w:val="14"/>
          <w:szCs w:val="14"/>
        </w:rPr>
        <w:t>SOS MONITORAMENTO LTDA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045B7C">
        <w:rPr>
          <w:rFonts w:ascii="Times New Roman" w:hAnsi="Times New Roman"/>
          <w:sz w:val="14"/>
          <w:szCs w:val="14"/>
        </w:rPr>
        <w:t xml:space="preserve">pessoa jurídica de direito privado,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87286A">
        <w:rPr>
          <w:rFonts w:ascii="Times New Roman" w:hAnsi="Times New Roman"/>
          <w:sz w:val="14"/>
          <w:szCs w:val="14"/>
        </w:rPr>
        <w:t>º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2027EC" w:rsidRPr="002027EC">
        <w:rPr>
          <w:rFonts w:ascii="Times New Roman" w:hAnsi="Times New Roman"/>
          <w:sz w:val="14"/>
          <w:szCs w:val="14"/>
        </w:rPr>
        <w:t>17.897.351/0001-40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135009CA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</w:t>
      </w:r>
      <w:r w:rsidR="00AF2076">
        <w:rPr>
          <w:rFonts w:ascii="Times New Roman" w:hAnsi="Times New Roman"/>
          <w:sz w:val="14"/>
          <w:szCs w:val="14"/>
        </w:rPr>
        <w:t xml:space="preserve"> </w:t>
      </w:r>
      <w:r w:rsidR="00AF2076" w:rsidRPr="00AF2076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8E1DFA">
        <w:rPr>
          <w:rFonts w:ascii="Times New Roman" w:hAnsi="Times New Roman"/>
          <w:b/>
          <w:bCs/>
          <w:sz w:val="14"/>
          <w:szCs w:val="14"/>
          <w:u w:val="single"/>
        </w:rPr>
        <w:t>18.400</w:t>
      </w:r>
      <w:r w:rsidR="008C347D">
        <w:rPr>
          <w:rFonts w:ascii="Times New Roman" w:hAnsi="Times New Roman"/>
          <w:b/>
          <w:bCs/>
          <w:sz w:val="14"/>
          <w:szCs w:val="14"/>
          <w:u w:val="single"/>
        </w:rPr>
        <w:t>,00</w:t>
      </w:r>
      <w:r w:rsidR="00AF2076" w:rsidRPr="00AF2076">
        <w:rPr>
          <w:rFonts w:ascii="Times New Roman" w:hAnsi="Times New Roman"/>
          <w:b/>
          <w:bCs/>
          <w:sz w:val="14"/>
          <w:szCs w:val="14"/>
          <w:u w:val="single"/>
        </w:rPr>
        <w:t xml:space="preserve"> (</w:t>
      </w:r>
      <w:r w:rsidR="008E1DFA">
        <w:rPr>
          <w:rFonts w:ascii="Times New Roman" w:hAnsi="Times New Roman"/>
          <w:b/>
          <w:bCs/>
          <w:sz w:val="14"/>
          <w:szCs w:val="14"/>
          <w:u w:val="single"/>
        </w:rPr>
        <w:t>dezoito</w:t>
      </w:r>
      <w:r w:rsidR="008C347D">
        <w:rPr>
          <w:rFonts w:ascii="Times New Roman" w:hAnsi="Times New Roman"/>
          <w:b/>
          <w:bCs/>
          <w:sz w:val="14"/>
          <w:szCs w:val="14"/>
          <w:u w:val="single"/>
        </w:rPr>
        <w:t xml:space="preserve"> mil e </w:t>
      </w:r>
      <w:r w:rsidR="008E1DFA">
        <w:rPr>
          <w:rFonts w:ascii="Times New Roman" w:hAnsi="Times New Roman"/>
          <w:b/>
          <w:bCs/>
          <w:sz w:val="14"/>
          <w:szCs w:val="14"/>
          <w:u w:val="single"/>
        </w:rPr>
        <w:t>quatrocentos</w:t>
      </w:r>
      <w:r w:rsidR="008C347D">
        <w:rPr>
          <w:rFonts w:ascii="Times New Roman" w:hAnsi="Times New Roman"/>
          <w:b/>
          <w:bCs/>
          <w:sz w:val="14"/>
          <w:szCs w:val="14"/>
          <w:u w:val="single"/>
        </w:rPr>
        <w:t xml:space="preserve"> reais)</w:t>
      </w:r>
      <w:r w:rsidR="008C347D" w:rsidRPr="008C347D">
        <w:rPr>
          <w:rFonts w:ascii="Times New Roman" w:hAnsi="Times New Roman"/>
          <w:b/>
          <w:bCs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303AF69A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>Art. 75, II,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1C2F77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CD81C" w14:textId="77777777" w:rsidR="00294405" w:rsidRDefault="00294405">
      <w:r>
        <w:separator/>
      </w:r>
    </w:p>
  </w:endnote>
  <w:endnote w:type="continuationSeparator" w:id="0">
    <w:p w14:paraId="2ED3D757" w14:textId="77777777" w:rsidR="00294405" w:rsidRDefault="0029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ACB2E" w14:textId="77777777" w:rsidR="00294405" w:rsidRDefault="00294405">
      <w:r>
        <w:separator/>
      </w:r>
    </w:p>
  </w:footnote>
  <w:footnote w:type="continuationSeparator" w:id="0">
    <w:p w14:paraId="51BC9A07" w14:textId="77777777" w:rsidR="00294405" w:rsidRDefault="00294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03C3"/>
    <w:rsid w:val="00030C5F"/>
    <w:rsid w:val="0003133A"/>
    <w:rsid w:val="000340A5"/>
    <w:rsid w:val="00034993"/>
    <w:rsid w:val="0003678B"/>
    <w:rsid w:val="00045B7C"/>
    <w:rsid w:val="000942E3"/>
    <w:rsid w:val="000A6833"/>
    <w:rsid w:val="000B5369"/>
    <w:rsid w:val="000C0D57"/>
    <w:rsid w:val="000C1E54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27F38"/>
    <w:rsid w:val="00131CD8"/>
    <w:rsid w:val="001332D6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2F77"/>
    <w:rsid w:val="001C483D"/>
    <w:rsid w:val="001C678D"/>
    <w:rsid w:val="001D1B89"/>
    <w:rsid w:val="001D5B06"/>
    <w:rsid w:val="001F76CF"/>
    <w:rsid w:val="002027EC"/>
    <w:rsid w:val="002078A4"/>
    <w:rsid w:val="00211CD0"/>
    <w:rsid w:val="00213E68"/>
    <w:rsid w:val="00221171"/>
    <w:rsid w:val="002263A3"/>
    <w:rsid w:val="00230B19"/>
    <w:rsid w:val="00234AD5"/>
    <w:rsid w:val="00235A0D"/>
    <w:rsid w:val="00244F38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4405"/>
    <w:rsid w:val="002965F9"/>
    <w:rsid w:val="002A2686"/>
    <w:rsid w:val="002A291B"/>
    <w:rsid w:val="002A4895"/>
    <w:rsid w:val="002B1BA3"/>
    <w:rsid w:val="002C2987"/>
    <w:rsid w:val="002C3EC1"/>
    <w:rsid w:val="002C5616"/>
    <w:rsid w:val="002D7463"/>
    <w:rsid w:val="002E4051"/>
    <w:rsid w:val="002E67E7"/>
    <w:rsid w:val="002F145C"/>
    <w:rsid w:val="002F6DD4"/>
    <w:rsid w:val="002F72FC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40199D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52C3C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4E431C"/>
    <w:rsid w:val="004F7B3D"/>
    <w:rsid w:val="00512D3C"/>
    <w:rsid w:val="00515E29"/>
    <w:rsid w:val="005249E5"/>
    <w:rsid w:val="00525F91"/>
    <w:rsid w:val="005304FA"/>
    <w:rsid w:val="0053551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B6000"/>
    <w:rsid w:val="005C43E0"/>
    <w:rsid w:val="005C6A1B"/>
    <w:rsid w:val="005C7B25"/>
    <w:rsid w:val="005D2DD5"/>
    <w:rsid w:val="005E02A4"/>
    <w:rsid w:val="005E7BBD"/>
    <w:rsid w:val="00600859"/>
    <w:rsid w:val="00617209"/>
    <w:rsid w:val="00617E3D"/>
    <w:rsid w:val="006330FB"/>
    <w:rsid w:val="006344B8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1289"/>
    <w:rsid w:val="006A3D2F"/>
    <w:rsid w:val="006A4464"/>
    <w:rsid w:val="006A6A8C"/>
    <w:rsid w:val="006D12EA"/>
    <w:rsid w:val="006D3760"/>
    <w:rsid w:val="006D57AC"/>
    <w:rsid w:val="006D78DD"/>
    <w:rsid w:val="006E0EED"/>
    <w:rsid w:val="006E1B8A"/>
    <w:rsid w:val="006E3BB1"/>
    <w:rsid w:val="006E673C"/>
    <w:rsid w:val="00715183"/>
    <w:rsid w:val="007153DF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06536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BA7"/>
    <w:rsid w:val="00847D65"/>
    <w:rsid w:val="00850DC3"/>
    <w:rsid w:val="0087286A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347D"/>
    <w:rsid w:val="008C530B"/>
    <w:rsid w:val="008C680B"/>
    <w:rsid w:val="008D1CAC"/>
    <w:rsid w:val="008E1DFA"/>
    <w:rsid w:val="008E6BDD"/>
    <w:rsid w:val="008E6E86"/>
    <w:rsid w:val="008F1221"/>
    <w:rsid w:val="008F5047"/>
    <w:rsid w:val="00901F4B"/>
    <w:rsid w:val="00920225"/>
    <w:rsid w:val="0092740A"/>
    <w:rsid w:val="0093231F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6369"/>
    <w:rsid w:val="009D7037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F2076"/>
    <w:rsid w:val="00B045EA"/>
    <w:rsid w:val="00B050C1"/>
    <w:rsid w:val="00B06074"/>
    <w:rsid w:val="00B07E15"/>
    <w:rsid w:val="00B11396"/>
    <w:rsid w:val="00B16A56"/>
    <w:rsid w:val="00B1772C"/>
    <w:rsid w:val="00B25FA1"/>
    <w:rsid w:val="00B34858"/>
    <w:rsid w:val="00B3628B"/>
    <w:rsid w:val="00B376AA"/>
    <w:rsid w:val="00B458EC"/>
    <w:rsid w:val="00B63B1D"/>
    <w:rsid w:val="00B760DB"/>
    <w:rsid w:val="00BA2739"/>
    <w:rsid w:val="00BA66BA"/>
    <w:rsid w:val="00BB2016"/>
    <w:rsid w:val="00BB3BED"/>
    <w:rsid w:val="00BB60DC"/>
    <w:rsid w:val="00BC40CD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667D6"/>
    <w:rsid w:val="00C72019"/>
    <w:rsid w:val="00C77987"/>
    <w:rsid w:val="00C814A5"/>
    <w:rsid w:val="00C816B8"/>
    <w:rsid w:val="00C8381B"/>
    <w:rsid w:val="00C96CDA"/>
    <w:rsid w:val="00C979BE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AE1"/>
    <w:rsid w:val="00D54B58"/>
    <w:rsid w:val="00D55F92"/>
    <w:rsid w:val="00D603DB"/>
    <w:rsid w:val="00D63349"/>
    <w:rsid w:val="00D874C6"/>
    <w:rsid w:val="00D9659F"/>
    <w:rsid w:val="00DA4E38"/>
    <w:rsid w:val="00DA72FD"/>
    <w:rsid w:val="00DB0828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3070"/>
    <w:rsid w:val="00EF6E53"/>
    <w:rsid w:val="00F01D18"/>
    <w:rsid w:val="00F034CD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A37F1"/>
    <w:rsid w:val="00FA77C2"/>
    <w:rsid w:val="00FB4A94"/>
    <w:rsid w:val="00FC12C7"/>
    <w:rsid w:val="00FC749B"/>
    <w:rsid w:val="00FD3F4E"/>
    <w:rsid w:val="00FD6786"/>
    <w:rsid w:val="00FD740F"/>
    <w:rsid w:val="00FE3CB5"/>
    <w:rsid w:val="00FF1C18"/>
    <w:rsid w:val="00FF4230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119</cp:revision>
  <cp:lastPrinted>2008-01-22T14:31:00Z</cp:lastPrinted>
  <dcterms:created xsi:type="dcterms:W3CDTF">2021-11-18T19:04:00Z</dcterms:created>
  <dcterms:modified xsi:type="dcterms:W3CDTF">2024-07-16T17:19:00Z</dcterms:modified>
</cp:coreProperties>
</file>